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A219" w14:textId="62061970" w:rsidR="00865706" w:rsidRPr="00E037DA" w:rsidRDefault="00A735F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</w:t>
      </w:r>
      <w:r w:rsidR="001D56CC">
        <w:rPr>
          <w:rFonts w:ascii="Times New Roman" w:hAnsi="Times New Roman" w:cs="Times New Roman"/>
          <w:b/>
          <w:sz w:val="24"/>
          <w:szCs w:val="24"/>
        </w:rPr>
        <w:t>2</w:t>
      </w:r>
      <w:r w:rsidR="00865706"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65706"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14:paraId="6046F0FA" w14:textId="3EF00C20" w:rsidR="007B1610" w:rsidRDefault="00543085" w:rsidP="00A35CC1">
      <w:pPr>
        <w:pStyle w:val="Normlnywebov"/>
        <w:shd w:val="clear" w:color="auto" w:fill="FFFFFF"/>
        <w:spacing w:line="360" w:lineRule="atLeast"/>
      </w:pPr>
      <w:r>
        <w:t>2</w:t>
      </w:r>
      <w:r w:rsidR="00551299">
        <w:t>8</w:t>
      </w:r>
      <w:r>
        <w:t xml:space="preserve">/2022, </w:t>
      </w:r>
      <w:r w:rsidR="00551299">
        <w:t xml:space="preserve">51092948, Jozef </w:t>
      </w:r>
      <w:proofErr w:type="spellStart"/>
      <w:r w:rsidR="00551299">
        <w:t>Chudjak</w:t>
      </w:r>
      <w:proofErr w:type="spellEnd"/>
      <w:r w:rsidR="00551299">
        <w:t>, Sihelné 445, 15 200 €, Objednávame si u Vás opravu bytu 215</w:t>
      </w:r>
    </w:p>
    <w:p w14:paraId="1A0E042A" w14:textId="2E3B2807" w:rsidR="00551299" w:rsidRDefault="00551299" w:rsidP="00A35CC1">
      <w:pPr>
        <w:pStyle w:val="Normlnywebov"/>
        <w:shd w:val="clear" w:color="auto" w:fill="FFFFFF"/>
        <w:spacing w:line="360" w:lineRule="atLeast"/>
      </w:pPr>
      <w:r>
        <w:t xml:space="preserve">29/2022, 36838098, SPO </w:t>
      </w:r>
      <w:proofErr w:type="spellStart"/>
      <w:r>
        <w:t>s.r.o</w:t>
      </w:r>
      <w:proofErr w:type="spellEnd"/>
      <w:r>
        <w:t xml:space="preserve">., Pri Turci 10865/20, Martin, 283,20 €, Objednávame si u Vás </w:t>
      </w:r>
      <w:r w:rsidR="00EA6B96">
        <w:t>ak</w:t>
      </w:r>
      <w:r w:rsidR="00131EE3">
        <w:t>u</w:t>
      </w:r>
      <w:r w:rsidR="00EA6B96">
        <w:t>mulačnú nádrž /H3679/, tlakovanie dusíkom</w:t>
      </w:r>
    </w:p>
    <w:p w14:paraId="7BED5C87" w14:textId="1C0A91D3" w:rsidR="007B1610" w:rsidRDefault="00957194" w:rsidP="00A35CC1">
      <w:pPr>
        <w:pStyle w:val="Normlnywebov"/>
        <w:shd w:val="clear" w:color="auto" w:fill="FFFFFF"/>
        <w:spacing w:line="360" w:lineRule="atLeast"/>
      </w:pPr>
      <w:r>
        <w:t xml:space="preserve">30/2022, 44458312, GASTRO PARTY </w:t>
      </w:r>
      <w:proofErr w:type="spellStart"/>
      <w:r>
        <w:t>s.r.o</w:t>
      </w:r>
      <w:proofErr w:type="spellEnd"/>
      <w:r>
        <w:t xml:space="preserve">., Zvolenská 23, Banská Bystrica, 1 982,29 €, Objednávame si u Vás vybavenie do ŠJ podľa dodacieho listu                                                         </w:t>
      </w:r>
    </w:p>
    <w:p w14:paraId="6ACFA432" w14:textId="6ECC669C" w:rsidR="000D2283" w:rsidRDefault="000D2283" w:rsidP="000D2283">
      <w:pPr>
        <w:pStyle w:val="Normlnywebov"/>
        <w:shd w:val="clear" w:color="auto" w:fill="FFFFFF"/>
        <w:spacing w:line="360" w:lineRule="atLeast"/>
      </w:pPr>
      <w:r>
        <w:t xml:space="preserve">31/2022, 44458312, GASTRO PARTY </w:t>
      </w:r>
      <w:proofErr w:type="spellStart"/>
      <w:r>
        <w:t>s.r.o</w:t>
      </w:r>
      <w:proofErr w:type="spellEnd"/>
      <w:r>
        <w:t xml:space="preserve">., Zvolenská 23, Banská Bystrica, 107,54 €, Objednávame si u Vás vybavenie do ŠJ podľa dodacieho listu                                                         </w:t>
      </w:r>
    </w:p>
    <w:p w14:paraId="00E3B755" w14:textId="16D450D6" w:rsidR="000D2283" w:rsidRDefault="00456CA0" w:rsidP="000D2283">
      <w:pPr>
        <w:pStyle w:val="Normlnywebov"/>
        <w:shd w:val="clear" w:color="auto" w:fill="FFFFFF"/>
        <w:spacing w:line="360" w:lineRule="atLeast"/>
      </w:pPr>
      <w:r>
        <w:t xml:space="preserve">32/2022, 52220966, ESEYA, </w:t>
      </w:r>
      <w:proofErr w:type="spellStart"/>
      <w:r>
        <w:t>s.r.o</w:t>
      </w:r>
      <w:proofErr w:type="spellEnd"/>
      <w:r>
        <w:t>., Karpatské námestie 10A, Bratislava, 2 500 €, Objednávame si u Vás vypracovanie žiadosti o poskytnutie NFP k zákazke s názvom Triedený zber komunálnych odpadov v obci</w:t>
      </w:r>
    </w:p>
    <w:p w14:paraId="22F5D86C" w14:textId="2FC995BB" w:rsidR="00A031F5" w:rsidRPr="007C2D3F" w:rsidRDefault="00A031F5" w:rsidP="00A031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784478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31560202, PLASTIK spol. s </w:t>
      </w:r>
      <w:proofErr w:type="spellStart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r.o</w:t>
      </w:r>
      <w:proofErr w:type="spellEnd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Ťapešovo 167, Lokca,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2 664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PVC materiál</w:t>
      </w:r>
    </w:p>
    <w:bookmarkEnd w:id="0"/>
    <w:p w14:paraId="23BED9DD" w14:textId="77777777" w:rsidR="00362C92" w:rsidRDefault="00702FE7" w:rsidP="00A35CC1">
      <w:pPr>
        <w:pStyle w:val="Normlnywebov"/>
        <w:shd w:val="clear" w:color="auto" w:fill="FFFFFF"/>
        <w:spacing w:line="360" w:lineRule="atLeast"/>
      </w:pPr>
      <w:r>
        <w:t>34/2022</w:t>
      </w:r>
      <w:r w:rsidRPr="004E19E4">
        <w:t>, 48293415, ORAVASK</w:t>
      </w:r>
      <w:r>
        <w:t xml:space="preserve"> s. r. o., Vavrečka 93, 1 950,30</w:t>
      </w:r>
      <w:r w:rsidRPr="004E19E4">
        <w:t xml:space="preserve"> €, Objednávame si u</w:t>
      </w:r>
      <w:r>
        <w:t> </w:t>
      </w:r>
      <w:r w:rsidRPr="004E19E4">
        <w:t>Vás</w:t>
      </w:r>
      <w:r>
        <w:t xml:space="preserve"> LED trubica 18W 20 ks, držiak trubice kovový 40 ks, svetlo LED 15 ks, </w:t>
      </w:r>
      <w:proofErr w:type="spellStart"/>
      <w:r>
        <w:t>vyložník</w:t>
      </w:r>
      <w:proofErr w:type="spellEnd"/>
      <w:r>
        <w:t xml:space="preserve"> na betónový stožiar 10 ks</w:t>
      </w:r>
    </w:p>
    <w:p w14:paraId="129E745D" w14:textId="2E3C8570" w:rsidR="007B1610" w:rsidRDefault="00362C92" w:rsidP="00A35CC1">
      <w:pPr>
        <w:pStyle w:val="Normlnywebov"/>
        <w:shd w:val="clear" w:color="auto" w:fill="FFFFFF"/>
        <w:spacing w:line="360" w:lineRule="atLeast"/>
      </w:pPr>
      <w:bookmarkStart w:id="1" w:name="_Hlk103242981"/>
      <w:r>
        <w:t>35/</w:t>
      </w:r>
      <w:r w:rsidRPr="00CE7FD0">
        <w:t>202</w:t>
      </w:r>
      <w:r>
        <w:t>2</w:t>
      </w:r>
      <w:r w:rsidRPr="00CE7FD0">
        <w:t xml:space="preserve">, 33247421, Garbiar Stavebniny, Školská 366, Liesek, </w:t>
      </w:r>
      <w:r>
        <w:t xml:space="preserve">1 319,75 </w:t>
      </w:r>
      <w:r w:rsidRPr="00CE7FD0">
        <w:t xml:space="preserve">€, Objednávame si u Vás </w:t>
      </w:r>
      <w:r>
        <w:t xml:space="preserve">stavebný materiál podľa prílohy             </w:t>
      </w:r>
    </w:p>
    <w:bookmarkEnd w:id="1"/>
    <w:p w14:paraId="0C9BD72E" w14:textId="6288C018" w:rsidR="007B1610" w:rsidRDefault="00076800" w:rsidP="00A35CC1">
      <w:pPr>
        <w:pStyle w:val="Normlnywebov"/>
        <w:shd w:val="clear" w:color="auto" w:fill="FFFFFF"/>
        <w:spacing w:line="360" w:lineRule="atLeast"/>
      </w:pPr>
      <w:r>
        <w:t xml:space="preserve">36/2022, 47669683, Externé obstarávanie </w:t>
      </w:r>
      <w:proofErr w:type="spellStart"/>
      <w:r>
        <w:t>s.r.o</w:t>
      </w:r>
      <w:proofErr w:type="spellEnd"/>
      <w:r>
        <w:t>., Pekárska 11, Trnava, 720 €, Objednávame si u Vás realizáciu verejných súťaží MŠ/nábytok, MŠ/</w:t>
      </w:r>
      <w:proofErr w:type="spellStart"/>
      <w:r>
        <w:t>schodolez</w:t>
      </w:r>
      <w:proofErr w:type="spellEnd"/>
      <w:r>
        <w:t>, MŠ/kuchynské vybavenie</w:t>
      </w:r>
    </w:p>
    <w:p w14:paraId="28DDE9C8" w14:textId="47DBC0EF" w:rsidR="00A15D48" w:rsidRDefault="00A15D48" w:rsidP="00A15D48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bookmarkStart w:id="2" w:name="_Hlk74125836"/>
      <w:r>
        <w:t>37/202</w:t>
      </w:r>
      <w:r w:rsidR="009620F4">
        <w:t>2</w:t>
      </w:r>
      <w:r>
        <w:t>,MŠ 46053981, Ľuboš Franek</w:t>
      </w:r>
      <w:r w:rsidRPr="00816034">
        <w:t>, Oravs</w:t>
      </w:r>
      <w:r>
        <w:t xml:space="preserve">ké Veselé 604, Námestovo, </w:t>
      </w:r>
      <w:r w:rsidR="009620F4">
        <w:t>129,93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bookmarkEnd w:id="2"/>
    <w:p w14:paraId="5B71E493" w14:textId="77777777" w:rsidR="00B4701C" w:rsidRDefault="00C6596A" w:rsidP="00B4701C">
      <w:pPr>
        <w:pStyle w:val="Normlnywebov"/>
        <w:shd w:val="clear" w:color="auto" w:fill="FFFFFF"/>
        <w:spacing w:line="360" w:lineRule="atLeast"/>
      </w:pPr>
      <w:r>
        <w:t xml:space="preserve">38/2022, </w:t>
      </w:r>
      <w:r w:rsidRPr="00720E9B">
        <w:t>1</w:t>
      </w:r>
      <w:r>
        <w:t>4272377, BORTEX, Miestneho priemyslu 571, Námestovo, 156,49 €, Objednávame si u Vás pracovnú obuv 2 ks a </w:t>
      </w:r>
      <w:proofErr w:type="spellStart"/>
      <w:r>
        <w:t>monterkovú</w:t>
      </w:r>
      <w:proofErr w:type="spellEnd"/>
      <w:r>
        <w:t xml:space="preserve"> súpravu 3 ks</w:t>
      </w:r>
    </w:p>
    <w:p w14:paraId="0F9C1C3A" w14:textId="048DE60F" w:rsidR="00B4701C" w:rsidRPr="00924BDB" w:rsidRDefault="00B4701C" w:rsidP="00B4701C">
      <w:pPr>
        <w:pStyle w:val="Normlnywebov"/>
        <w:shd w:val="clear" w:color="auto" w:fill="FFFFFF"/>
        <w:spacing w:line="360" w:lineRule="atLeast"/>
      </w:pPr>
      <w:r>
        <w:t xml:space="preserve">39/2022, 46225625, </w:t>
      </w:r>
      <w:proofErr w:type="spellStart"/>
      <w:r>
        <w:t>Nier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 SK,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Hattalova</w:t>
      </w:r>
      <w:proofErr w:type="spellEnd"/>
      <w:r>
        <w:t xml:space="preserve"> 12/A, Bratislava, 347,10 €, Objednávame si u Vás reklamné predmety s logom firmy</w:t>
      </w:r>
      <w:r w:rsidRPr="00E61A62">
        <w:t xml:space="preserve">  </w:t>
      </w:r>
    </w:p>
    <w:p w14:paraId="23FCF896" w14:textId="77777777" w:rsidR="00131EE3" w:rsidRDefault="00F24579" w:rsidP="00131EE3">
      <w:pPr>
        <w:pStyle w:val="Normlnywebov"/>
        <w:shd w:val="clear" w:color="auto" w:fill="FFFFFF"/>
        <w:spacing w:line="360" w:lineRule="atLeast"/>
      </w:pPr>
      <w:r>
        <w:t>40</w:t>
      </w:r>
      <w:r w:rsidRPr="00B90785">
        <w:t>/20</w:t>
      </w:r>
      <w:r>
        <w:t>22</w:t>
      </w:r>
      <w:r w:rsidRPr="00B90785">
        <w:t xml:space="preserve">, 40986411, Jaroslav </w:t>
      </w:r>
      <w:proofErr w:type="spellStart"/>
      <w:r w:rsidRPr="00B90785">
        <w:t>Randják</w:t>
      </w:r>
      <w:proofErr w:type="spellEnd"/>
      <w:r w:rsidRPr="00B90785">
        <w:t xml:space="preserve">, Radová 443, Rabča, </w:t>
      </w:r>
      <w:r>
        <w:t xml:space="preserve">644,40 </w:t>
      </w:r>
      <w:r w:rsidRPr="00B90785">
        <w:t xml:space="preserve">€, Objednávame si u Vás </w:t>
      </w:r>
      <w:r>
        <w:t>QNAP TS 1 ks, HDD 2TB 2 ks, inštalácia a nastavenie 4 ks</w:t>
      </w:r>
    </w:p>
    <w:p w14:paraId="44D774D5" w14:textId="4645AFB7" w:rsidR="00131EE3" w:rsidRPr="00586A71" w:rsidRDefault="00131EE3" w:rsidP="00131EE3">
      <w:pPr>
        <w:pStyle w:val="Normlnywebov"/>
        <w:shd w:val="clear" w:color="auto" w:fill="FFFFFF"/>
        <w:spacing w:line="360" w:lineRule="atLeast"/>
      </w:pPr>
      <w:bookmarkStart w:id="3" w:name="_Hlk103242367"/>
      <w:r>
        <w:t xml:space="preserve">41/2022, 47192941, Galileo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Čierna Voda 468, 1 014 €, Objednávame si u Vás doménu, modernizácia stránok </w:t>
      </w:r>
    </w:p>
    <w:p w14:paraId="729355F2" w14:textId="4BBEEC9E" w:rsidR="00260004" w:rsidRPr="004E19E4" w:rsidRDefault="00260004" w:rsidP="00260004">
      <w:pPr>
        <w:pStyle w:val="Normlnywebov"/>
        <w:shd w:val="clear" w:color="auto" w:fill="FFFFFF"/>
        <w:spacing w:line="360" w:lineRule="atLeast"/>
      </w:pPr>
      <w:bookmarkStart w:id="4" w:name="_Hlk97030123"/>
      <w:bookmarkEnd w:id="3"/>
      <w:r>
        <w:t>42/2022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>., Hlavná 715, Rabča, 19,60</w:t>
      </w:r>
      <w:r w:rsidRPr="004E19E4">
        <w:t xml:space="preserve"> €,  Objednávame si u Vás </w:t>
      </w:r>
      <w:r>
        <w:t>stavebný materiál podľa rozpisu</w:t>
      </w:r>
    </w:p>
    <w:bookmarkEnd w:id="4"/>
    <w:p w14:paraId="331FA6FE" w14:textId="6CE0DA67" w:rsidR="004766A8" w:rsidRDefault="004766A8" w:rsidP="004766A8">
      <w:pPr>
        <w:pStyle w:val="Normlnywebov"/>
        <w:shd w:val="clear" w:color="auto" w:fill="FFFFFF"/>
        <w:spacing w:line="360" w:lineRule="atLeast"/>
      </w:pPr>
      <w:r>
        <w:t>43/</w:t>
      </w:r>
      <w:r w:rsidRPr="00CE7FD0">
        <w:t>202</w:t>
      </w:r>
      <w:r>
        <w:t>2</w:t>
      </w:r>
      <w:r w:rsidRPr="00CE7FD0">
        <w:t xml:space="preserve">, 33247421, Garbiar Stavebniny, Školská 366, Liesek, </w:t>
      </w:r>
      <w:r>
        <w:t xml:space="preserve">191,64 </w:t>
      </w:r>
      <w:r w:rsidRPr="00CE7FD0">
        <w:t xml:space="preserve">€, Objednávame si u Vás </w:t>
      </w:r>
      <w:r>
        <w:t xml:space="preserve">stavebný materiál podľa prílohy             </w:t>
      </w:r>
    </w:p>
    <w:p w14:paraId="0F7D4368" w14:textId="001FCFE2" w:rsidR="00107CAE" w:rsidRDefault="003C494E" w:rsidP="00107CAE">
      <w:pPr>
        <w:pStyle w:val="Normlnywebov"/>
        <w:shd w:val="clear" w:color="auto" w:fill="FFFFFF"/>
        <w:spacing w:line="360" w:lineRule="atLeast"/>
      </w:pPr>
      <w:r>
        <w:t xml:space="preserve">44/2022, </w:t>
      </w:r>
      <w:r w:rsidR="00107CAE" w:rsidRPr="00771578">
        <w:t>10846671, Peter Bolek EKORAY, Miestneho priemys</w:t>
      </w:r>
      <w:r w:rsidR="00107CAE">
        <w:t>lu 568, Námestovo, 52,20</w:t>
      </w:r>
      <w:r w:rsidR="00107CAE" w:rsidRPr="00771578">
        <w:t xml:space="preserve"> €</w:t>
      </w:r>
      <w:r w:rsidR="00107CAE">
        <w:t>, Objednávame si u</w:t>
      </w:r>
      <w:r w:rsidR="00916B17">
        <w:t> </w:t>
      </w:r>
      <w:r w:rsidR="00107CAE">
        <w:t>Vás</w:t>
      </w:r>
      <w:r w:rsidR="00916B17">
        <w:t xml:space="preserve"> spracovanie</w:t>
      </w:r>
      <w:r w:rsidR="00107CAE">
        <w:t xml:space="preserve"> plasty polystyrénové 290 kg</w:t>
      </w:r>
    </w:p>
    <w:p w14:paraId="782CDCBC" w14:textId="455013E3" w:rsidR="00916B17" w:rsidRDefault="00916B17" w:rsidP="00916B17">
      <w:pPr>
        <w:pStyle w:val="Normlnywebov"/>
        <w:shd w:val="clear" w:color="auto" w:fill="FFFFFF"/>
        <w:spacing w:line="360" w:lineRule="atLeast"/>
      </w:pPr>
      <w:r>
        <w:lastRenderedPageBreak/>
        <w:t xml:space="preserve">45/2022,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>lu 568, Námestovo, 48,60</w:t>
      </w:r>
      <w:r w:rsidRPr="00771578">
        <w:t xml:space="preserve"> €</w:t>
      </w:r>
      <w:r>
        <w:t>, Objednávame si u Vás biologický rozložiteľný kuchynský odpad 1.Q/2022</w:t>
      </w:r>
    </w:p>
    <w:p w14:paraId="2F9A04D1" w14:textId="59C06532" w:rsidR="007F6F2F" w:rsidRDefault="007F6F2F" w:rsidP="007F6F2F">
      <w:pPr>
        <w:pStyle w:val="Normlnywebov"/>
        <w:shd w:val="clear" w:color="auto" w:fill="FFFFFF"/>
        <w:spacing w:line="360" w:lineRule="atLeast"/>
      </w:pPr>
      <w:r>
        <w:t xml:space="preserve">46/2022,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>1, Rabča, 480 €, Objednávame si u Vás autobusovú prepravu osôb na trase Sihelné -</w:t>
      </w:r>
      <w:proofErr w:type="spellStart"/>
      <w:r>
        <w:t>Spiššká</w:t>
      </w:r>
      <w:proofErr w:type="spellEnd"/>
      <w:r>
        <w:t xml:space="preserve"> Nová Ves</w:t>
      </w:r>
    </w:p>
    <w:p w14:paraId="5F76B8BD" w14:textId="76431E14" w:rsidR="00916B17" w:rsidRDefault="004A42BF" w:rsidP="00107CAE">
      <w:pPr>
        <w:pStyle w:val="Normlnywebov"/>
        <w:shd w:val="clear" w:color="auto" w:fill="FFFFFF"/>
        <w:spacing w:line="360" w:lineRule="atLeast"/>
      </w:pPr>
      <w:r>
        <w:t xml:space="preserve">47/2022, 52220966, ESEZA, </w:t>
      </w:r>
      <w:proofErr w:type="spellStart"/>
      <w:r>
        <w:t>s.r.o</w:t>
      </w:r>
      <w:proofErr w:type="spellEnd"/>
      <w:r>
        <w:t xml:space="preserve">., </w:t>
      </w:r>
      <w:r w:rsidR="00B64C8F">
        <w:t>K</w:t>
      </w:r>
      <w:r>
        <w:t>arpatské námestie 10A, Bratislava, 150 €, Objednávame si u Vás spracov</w:t>
      </w:r>
      <w:r w:rsidR="002E669B">
        <w:t>anie monitorovacej správa</w:t>
      </w:r>
    </w:p>
    <w:p w14:paraId="5D140854" w14:textId="363F757F" w:rsidR="004508EC" w:rsidRDefault="004508EC" w:rsidP="004508EC">
      <w:pPr>
        <w:pStyle w:val="Normlnywebov"/>
        <w:shd w:val="clear" w:color="auto" w:fill="FFFFFF"/>
        <w:spacing w:line="360" w:lineRule="atLeast"/>
      </w:pPr>
      <w:r>
        <w:t xml:space="preserve">48/2022, </w:t>
      </w:r>
      <w:r w:rsidRPr="004107BA">
        <w:t xml:space="preserve">43282172, </w:t>
      </w:r>
      <w:proofErr w:type="spellStart"/>
      <w:r w:rsidRPr="004107BA">
        <w:t>Justi</w:t>
      </w:r>
      <w:r>
        <w:t>na</w:t>
      </w:r>
      <w:proofErr w:type="spellEnd"/>
      <w:r>
        <w:t xml:space="preserve"> </w:t>
      </w:r>
      <w:proofErr w:type="spellStart"/>
      <w:r>
        <w:t>Brišová</w:t>
      </w:r>
      <w:proofErr w:type="spellEnd"/>
      <w:r>
        <w:t>, Lúčna 85, Rabča, 3</w:t>
      </w:r>
      <w:r w:rsidR="00522F1D">
        <w:t>52</w:t>
      </w:r>
      <w:r w:rsidRPr="004107BA">
        <w:t xml:space="preserve"> €, Objednávame si u Vás grafické spracovanie časopisu </w:t>
      </w:r>
      <w:proofErr w:type="spellStart"/>
      <w:r w:rsidRPr="004107BA">
        <w:t>Sihelník</w:t>
      </w:r>
      <w:proofErr w:type="spellEnd"/>
      <w:r>
        <w:t xml:space="preserve"> 1/202</w:t>
      </w:r>
      <w:r w:rsidR="00522F1D">
        <w:t>2</w:t>
      </w:r>
    </w:p>
    <w:p w14:paraId="0B3EE0F9" w14:textId="3938304A" w:rsidR="001F6675" w:rsidRPr="001F6675" w:rsidRDefault="00BB2083" w:rsidP="001F667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6675">
        <w:rPr>
          <w:rFonts w:ascii="Times New Roman" w:hAnsi="Times New Roman" w:cs="Times New Roman"/>
          <w:sz w:val="24"/>
          <w:szCs w:val="24"/>
        </w:rPr>
        <w:t xml:space="preserve">49/2022, </w:t>
      </w:r>
      <w:r w:rsidR="001F6675" w:rsidRPr="001F66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43931111, ZNAČKY, J. </w:t>
      </w:r>
      <w:proofErr w:type="spellStart"/>
      <w:r w:rsidR="001F6675" w:rsidRPr="001F66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Ťatliaka</w:t>
      </w:r>
      <w:proofErr w:type="spellEnd"/>
      <w:r w:rsidR="001F6675" w:rsidRPr="001F66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1785, Dolný Kubín, 159,60 €, Objednávame si u Vás cestné značenie</w:t>
      </w:r>
    </w:p>
    <w:p w14:paraId="1141A708" w14:textId="60D2EEBA" w:rsidR="001F6675" w:rsidRDefault="001F6675" w:rsidP="001F6675">
      <w:pPr>
        <w:pStyle w:val="Normlnywebov"/>
        <w:shd w:val="clear" w:color="auto" w:fill="FFFFFF"/>
        <w:spacing w:line="360" w:lineRule="atLeast"/>
      </w:pPr>
      <w:r>
        <w:t>50/</w:t>
      </w:r>
      <w:r w:rsidRPr="00CE7FD0">
        <w:t>202</w:t>
      </w:r>
      <w:r>
        <w:t>2</w:t>
      </w:r>
      <w:r w:rsidRPr="00CE7FD0">
        <w:t xml:space="preserve">, 33247421, Garbiar Stavebniny, Školská 366, Liesek, </w:t>
      </w:r>
      <w:r>
        <w:t xml:space="preserve">103,66 </w:t>
      </w:r>
      <w:r w:rsidRPr="00CE7FD0">
        <w:t xml:space="preserve">€, Objednávame si u Vás </w:t>
      </w:r>
      <w:r>
        <w:t xml:space="preserve">stavebný materiál podľa prílohy             </w:t>
      </w:r>
    </w:p>
    <w:p w14:paraId="6490580E" w14:textId="10125B9B" w:rsidR="004508EC" w:rsidRPr="008522DE" w:rsidRDefault="00A867C0" w:rsidP="008522D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5" w:name="_Hlk1050656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51/2022, 52053458, JAGELKA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1 560 €, Objednávame si u Vás prepravu </w:t>
      </w:r>
      <w:r w:rsidR="008522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detí na plavecký výcvik v termíne 21. 3. 2022 do 25. 3. 2022</w:t>
      </w:r>
    </w:p>
    <w:bookmarkEnd w:id="5"/>
    <w:p w14:paraId="6BA7CF32" w14:textId="0278B27D" w:rsidR="00BE6E00" w:rsidRDefault="00BE6E00" w:rsidP="00BE6E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4C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4CE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4CED">
        <w:rPr>
          <w:rFonts w:ascii="Times New Roman" w:hAnsi="Times New Roman" w:cs="Times New Roman"/>
          <w:sz w:val="24"/>
          <w:szCs w:val="24"/>
        </w:rPr>
        <w:t xml:space="preserve">, 52563294, </w:t>
      </w:r>
      <w:proofErr w:type="spellStart"/>
      <w:r w:rsidRPr="00104CED">
        <w:rPr>
          <w:rFonts w:ascii="Times New Roman" w:hAnsi="Times New Roman" w:cs="Times New Roman"/>
          <w:sz w:val="24"/>
          <w:szCs w:val="24"/>
        </w:rPr>
        <w:t>GIGAnet</w:t>
      </w:r>
      <w:proofErr w:type="spellEnd"/>
      <w:r w:rsidRPr="001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E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104CED">
        <w:rPr>
          <w:rFonts w:ascii="Times New Roman" w:hAnsi="Times New Roman" w:cs="Times New Roman"/>
          <w:sz w:val="24"/>
          <w:szCs w:val="24"/>
        </w:rPr>
        <w:t>., Miestneho priemyslu 1306/6, Námestovo,</w:t>
      </w:r>
      <w:r>
        <w:rPr>
          <w:rFonts w:ascii="Times New Roman" w:hAnsi="Times New Roman" w:cs="Times New Roman"/>
          <w:sz w:val="24"/>
          <w:szCs w:val="24"/>
        </w:rPr>
        <w:t xml:space="preserve"> 1 216,90</w:t>
      </w:r>
      <w:r w:rsidRPr="00104CED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>
        <w:rPr>
          <w:rFonts w:ascii="Times New Roman" w:hAnsi="Times New Roman" w:cs="Times New Roman"/>
          <w:sz w:val="24"/>
          <w:szCs w:val="24"/>
        </w:rPr>
        <w:t>kamerový systém</w:t>
      </w:r>
    </w:p>
    <w:p w14:paraId="39DC0A9C" w14:textId="77777777" w:rsidR="00CC5624" w:rsidRDefault="00DD4DD4" w:rsidP="00CC5624">
      <w:pPr>
        <w:pStyle w:val="Normlnywebov"/>
        <w:shd w:val="clear" w:color="auto" w:fill="FFFFFF"/>
        <w:spacing w:line="360" w:lineRule="atLeast"/>
      </w:pPr>
      <w:bookmarkStart w:id="6" w:name="_Hlk78803151"/>
      <w:r>
        <w:t xml:space="preserve">53/2022, 47400072, Garbiar Stavebniny, </w:t>
      </w:r>
      <w:proofErr w:type="spellStart"/>
      <w:r>
        <w:t>Vojtaššáková</w:t>
      </w:r>
      <w:proofErr w:type="spellEnd"/>
      <w:r>
        <w:t xml:space="preserve"> 846, Tvrdošín, 168,28</w:t>
      </w:r>
      <w:r w:rsidRPr="00816034">
        <w:t xml:space="preserve"> €</w:t>
      </w:r>
      <w:r>
        <w:t>,</w:t>
      </w:r>
      <w:r w:rsidRPr="00816034">
        <w:t xml:space="preserve"> Objednávame si u</w:t>
      </w:r>
      <w:r>
        <w:t> </w:t>
      </w:r>
      <w:r w:rsidRPr="00816034">
        <w:t>Vás</w:t>
      </w:r>
      <w:r>
        <w:t xml:space="preserve"> stavebný materiál</w:t>
      </w:r>
      <w:bookmarkEnd w:id="6"/>
    </w:p>
    <w:p w14:paraId="391B7928" w14:textId="653C773F" w:rsidR="00CC5624" w:rsidRPr="00CC5624" w:rsidRDefault="00A42FC7" w:rsidP="00CC5624">
      <w:pPr>
        <w:pStyle w:val="Normlnywebov"/>
        <w:shd w:val="clear" w:color="auto" w:fill="FFFFFF"/>
        <w:spacing w:line="360" w:lineRule="atLeast"/>
      </w:pPr>
      <w:r>
        <w:t xml:space="preserve">54/2022, </w:t>
      </w:r>
      <w:r w:rsidR="00CC5624" w:rsidRPr="00CC5624">
        <w:t>51478072</w:t>
      </w:r>
      <w:r w:rsidR="00CC5624">
        <w:t xml:space="preserve">, </w:t>
      </w:r>
      <w:proofErr w:type="spellStart"/>
      <w:r w:rsidR="00CC5624" w:rsidRPr="00CC5624">
        <w:t>Predos</w:t>
      </w:r>
      <w:proofErr w:type="spellEnd"/>
      <w:r w:rsidR="00CC5624" w:rsidRPr="00CC5624">
        <w:t xml:space="preserve"> </w:t>
      </w:r>
      <w:proofErr w:type="spellStart"/>
      <w:r w:rsidR="00CC5624" w:rsidRPr="00CC5624">
        <w:t>s.r.o</w:t>
      </w:r>
      <w:proofErr w:type="spellEnd"/>
      <w:r w:rsidR="00CC5624" w:rsidRPr="00CC5624">
        <w:t>.</w:t>
      </w:r>
      <w:r w:rsidR="00CC5624">
        <w:t xml:space="preserve">, </w:t>
      </w:r>
      <w:proofErr w:type="spellStart"/>
      <w:r w:rsidR="00CC5624" w:rsidRPr="00CC5624">
        <w:t>Hattalova</w:t>
      </w:r>
      <w:proofErr w:type="spellEnd"/>
      <w:r w:rsidR="00CC5624" w:rsidRPr="00CC5624">
        <w:t xml:space="preserve"> 341</w:t>
      </w:r>
      <w:r w:rsidR="00CC5624">
        <w:t xml:space="preserve">, </w:t>
      </w:r>
      <w:r w:rsidR="00CC5624" w:rsidRPr="00CC5624">
        <w:t>Námestovo</w:t>
      </w:r>
      <w:r w:rsidR="00CC5624">
        <w:t xml:space="preserve">, 4 650 €, </w:t>
      </w:r>
      <w:r w:rsidR="00CC5624" w:rsidRPr="00CC5624">
        <w:t>Objednávame si u Vás traktorov</w:t>
      </w:r>
      <w:r w:rsidR="00CC5624">
        <w:t>ú</w:t>
      </w:r>
      <w:r w:rsidR="00CC5624" w:rsidRPr="00CC5624">
        <w:t xml:space="preserve"> </w:t>
      </w:r>
      <w:proofErr w:type="spellStart"/>
      <w:r w:rsidR="00CC5624" w:rsidRPr="00CC5624">
        <w:t>kosačk</w:t>
      </w:r>
      <w:r w:rsidR="00CC5624">
        <w:t>ú</w:t>
      </w:r>
      <w:proofErr w:type="spellEnd"/>
      <w:r w:rsidR="00CC5624" w:rsidRPr="00CC5624">
        <w:t xml:space="preserve"> Honda HF 2417HT </w:t>
      </w:r>
    </w:p>
    <w:p w14:paraId="5A663ADA" w14:textId="77777777" w:rsidR="00014597" w:rsidRDefault="00CC5624" w:rsidP="00014597">
      <w:pPr>
        <w:pStyle w:val="Normlnywebov"/>
        <w:shd w:val="clear" w:color="auto" w:fill="FFFFFF"/>
        <w:spacing w:line="360" w:lineRule="atLeast"/>
      </w:pPr>
      <w:bookmarkStart w:id="7" w:name="_Hlk105400686"/>
      <w:r>
        <w:t xml:space="preserve">55/2022, 47400072, Garbiar Stavebniny, </w:t>
      </w:r>
      <w:proofErr w:type="spellStart"/>
      <w:r>
        <w:t>Vojtaššáková</w:t>
      </w:r>
      <w:proofErr w:type="spellEnd"/>
      <w:r>
        <w:t xml:space="preserve"> 846, Tvrdošín, 64,30</w:t>
      </w:r>
      <w:r w:rsidRPr="00816034">
        <w:t xml:space="preserve"> €</w:t>
      </w:r>
      <w:r>
        <w:t>,</w:t>
      </w:r>
      <w:r w:rsidRPr="00816034">
        <w:t xml:space="preserve"> Objednávame si u</w:t>
      </w:r>
      <w:r>
        <w:t> </w:t>
      </w:r>
      <w:r w:rsidRPr="00816034">
        <w:t>Vás</w:t>
      </w:r>
      <w:r>
        <w:t xml:space="preserve"> stavebný materiál zárubňu</w:t>
      </w:r>
      <w:bookmarkStart w:id="8" w:name="_Hlk97015317"/>
    </w:p>
    <w:bookmarkEnd w:id="7"/>
    <w:p w14:paraId="33E4FE25" w14:textId="232CE7F0" w:rsidR="00014597" w:rsidRPr="001D56CC" w:rsidRDefault="00014597" w:rsidP="00014597">
      <w:pPr>
        <w:pStyle w:val="Normlnywebov"/>
        <w:shd w:val="clear" w:color="auto" w:fill="FFFFFF"/>
        <w:spacing w:line="360" w:lineRule="atLeast"/>
      </w:pPr>
      <w:r>
        <w:t xml:space="preserve">56/2022, </w:t>
      </w:r>
      <w:r w:rsidRPr="001D56CC">
        <w:t xml:space="preserve">35790253, Petit Press, a. s. divízia týždenníkov, o. z., </w:t>
      </w:r>
      <w:proofErr w:type="spellStart"/>
      <w:r w:rsidRPr="001D56CC">
        <w:t>Lazaretská</w:t>
      </w:r>
      <w:proofErr w:type="spellEnd"/>
      <w:r w:rsidRPr="001D56CC">
        <w:t xml:space="preserve"> 12, 811 08 Bratislava, </w:t>
      </w:r>
      <w:r w:rsidR="00733E1C">
        <w:t>168</w:t>
      </w:r>
      <w:r w:rsidRPr="001D56CC">
        <w:t xml:space="preserve"> €, Objednávame si u Vás </w:t>
      </w:r>
      <w:r>
        <w:t xml:space="preserve">inzerciu v </w:t>
      </w:r>
      <w:r w:rsidRPr="001D56CC">
        <w:t>Oravsk</w:t>
      </w:r>
      <w:r>
        <w:t>ých</w:t>
      </w:r>
      <w:r w:rsidRPr="001D56CC">
        <w:t xml:space="preserve"> novin</w:t>
      </w:r>
      <w:r>
        <w:t>ách</w:t>
      </w:r>
    </w:p>
    <w:p w14:paraId="74CF4FC5" w14:textId="1C91520F" w:rsidR="00CB7F7D" w:rsidRPr="00403771" w:rsidRDefault="00CB7F7D" w:rsidP="00CB7F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9" w:name="_Hlk97031315"/>
      <w:bookmarkEnd w:id="8"/>
      <w:r>
        <w:rPr>
          <w:rFonts w:ascii="Times New Roman" w:hAnsi="Times New Roman" w:cs="Times New Roman"/>
          <w:sz w:val="24"/>
          <w:szCs w:val="24"/>
        </w:rPr>
        <w:t>57</w:t>
      </w:r>
      <w:r w:rsidRPr="00C540D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40D6">
        <w:rPr>
          <w:rFonts w:ascii="Times New Roman" w:hAnsi="Times New Roman" w:cs="Times New Roman"/>
          <w:sz w:val="24"/>
          <w:szCs w:val="24"/>
        </w:rPr>
        <w:t xml:space="preserve">, 34421220, Tlačiareň Kubík, </w:t>
      </w:r>
      <w:proofErr w:type="spellStart"/>
      <w:r w:rsidRPr="00C540D6">
        <w:rPr>
          <w:rFonts w:ascii="Times New Roman" w:hAnsi="Times New Roman" w:cs="Times New Roman"/>
          <w:sz w:val="24"/>
          <w:szCs w:val="24"/>
        </w:rPr>
        <w:t>Kliňanská</w:t>
      </w:r>
      <w:proofErr w:type="spellEnd"/>
      <w:r w:rsidRPr="00C540D6">
        <w:rPr>
          <w:rFonts w:ascii="Times New Roman" w:hAnsi="Times New Roman" w:cs="Times New Roman"/>
          <w:sz w:val="24"/>
          <w:szCs w:val="24"/>
        </w:rPr>
        <w:t xml:space="preserve"> cesta 567, Námestovo, </w:t>
      </w:r>
      <w:r>
        <w:rPr>
          <w:rFonts w:ascii="Times New Roman" w:hAnsi="Times New Roman" w:cs="Times New Roman"/>
          <w:sz w:val="24"/>
          <w:szCs w:val="24"/>
        </w:rPr>
        <w:t>1 152</w:t>
      </w:r>
      <w:r w:rsidRPr="00C540D6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>
        <w:rPr>
          <w:rFonts w:ascii="Times New Roman" w:hAnsi="Times New Roman" w:cs="Times New Roman"/>
          <w:sz w:val="24"/>
          <w:szCs w:val="24"/>
        </w:rPr>
        <w:t xml:space="preserve">noviny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Sihelník</w:t>
      </w:r>
      <w:proofErr w:type="spellEnd"/>
      <w:r w:rsidRPr="00C54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600 </w:t>
      </w:r>
      <w:r w:rsidRPr="00C540D6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9"/>
    <w:p w14:paraId="29470F94" w14:textId="574D1730" w:rsidR="005158E9" w:rsidRDefault="005158E9" w:rsidP="005158E9">
      <w:pPr>
        <w:pStyle w:val="Normlnywebov"/>
        <w:shd w:val="clear" w:color="auto" w:fill="FFFFFF"/>
        <w:spacing w:line="360" w:lineRule="atLeast"/>
      </w:pPr>
      <w:r>
        <w:t>58/2022</w:t>
      </w:r>
      <w:r w:rsidRPr="00391A1F">
        <w:t>, 36433721, ELSP</w:t>
      </w:r>
      <w:r>
        <w:t>OL-SK, s. r. o., Miestneho priemyslu 1085, Námestovo, 193,95</w:t>
      </w:r>
      <w:r w:rsidRPr="00391A1F">
        <w:t xml:space="preserve"> €, Objednávame si u Vás elektroinštalačný materiál</w:t>
      </w:r>
      <w:r>
        <w:t xml:space="preserve"> podľa prílohy</w:t>
      </w:r>
      <w:r w:rsidRPr="00391A1F">
        <w:t xml:space="preserve"> </w:t>
      </w:r>
    </w:p>
    <w:p w14:paraId="06D188BB" w14:textId="77777777" w:rsidR="00E4570D" w:rsidRDefault="00E4570D" w:rsidP="00E4570D">
      <w:pPr>
        <w:pStyle w:val="Normlnywebov"/>
        <w:shd w:val="clear" w:color="auto" w:fill="FFFFFF"/>
        <w:spacing w:line="360" w:lineRule="atLeast"/>
      </w:pPr>
      <w:r>
        <w:t xml:space="preserve">59/2022, 47192941, Galileo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Čierna Voda 468, 180 €, Objednávame si u Vás licenčný poplatok za obdobie od 1. 5. 2022 do 30. 4. 2023</w:t>
      </w:r>
    </w:p>
    <w:p w14:paraId="55583663" w14:textId="3F7A7F24" w:rsidR="00CC5624" w:rsidRPr="00CC5624" w:rsidRDefault="00E4570D" w:rsidP="00E4570D">
      <w:pPr>
        <w:pStyle w:val="Normlnywebov"/>
        <w:shd w:val="clear" w:color="auto" w:fill="FFFFFF"/>
        <w:spacing w:line="360" w:lineRule="atLeast"/>
      </w:pPr>
      <w:r>
        <w:t>60</w:t>
      </w:r>
      <w:r w:rsidRPr="00D02773">
        <w:t>/202</w:t>
      </w:r>
      <w:r>
        <w:t>2</w:t>
      </w:r>
      <w:r w:rsidRPr="00D02773">
        <w:t xml:space="preserve">, 36373249, Stavebný podnik s. r. o., Ulica miestneho priemyslu 561, Námestovo, </w:t>
      </w:r>
      <w:r>
        <w:t>360</w:t>
      </w:r>
      <w:r w:rsidRPr="00D02773">
        <w:t xml:space="preserve"> €, Objednávame si u Vás dodávku betónu C16/20 - </w:t>
      </w:r>
      <w:r>
        <w:t>4</w:t>
      </w:r>
      <w:r w:rsidRPr="00D02773">
        <w:t xml:space="preserve"> m</w:t>
      </w:r>
      <w:r w:rsidRPr="00D02773">
        <w:rPr>
          <w:vertAlign w:val="superscript"/>
        </w:rPr>
        <w:t xml:space="preserve">3 </w:t>
      </w:r>
      <w:r w:rsidRPr="00D02773">
        <w:t xml:space="preserve">                                                      </w:t>
      </w:r>
    </w:p>
    <w:p w14:paraId="4734BE58" w14:textId="77777777" w:rsidR="007D59BF" w:rsidRPr="007D59BF" w:rsidRDefault="006A17C9" w:rsidP="007D59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61/2022, 52053458, JAGELKA </w:t>
      </w:r>
      <w:proofErr w:type="spellStart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293,40 €, Objednávame si u Vás prepravu futbalistov </w:t>
      </w:r>
    </w:p>
    <w:p w14:paraId="342B4497" w14:textId="319AD0E1" w:rsidR="00CC5624" w:rsidRPr="00CC5624" w:rsidRDefault="007D59BF" w:rsidP="007D59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D59BF">
        <w:rPr>
          <w:rFonts w:ascii="Times New Roman" w:hAnsi="Times New Roman" w:cs="Times New Roman"/>
          <w:sz w:val="24"/>
          <w:szCs w:val="24"/>
        </w:rPr>
        <w:t xml:space="preserve">62/2022, 36418412, SPOLOČNÍK, Poľná 40/26, Ružomberok, 250 €, Objednávame si u Vás dodanie novín Spoločník v 1. polroku 2022 </w:t>
      </w:r>
    </w:p>
    <w:p w14:paraId="6AE07425" w14:textId="4130C475" w:rsidR="000B17CC" w:rsidRDefault="000B17CC" w:rsidP="000B17CC">
      <w:pPr>
        <w:pStyle w:val="Normlnywebov"/>
        <w:shd w:val="clear" w:color="auto" w:fill="FFFFFF"/>
        <w:spacing w:line="360" w:lineRule="atLeast"/>
      </w:pPr>
      <w:r>
        <w:t>63</w:t>
      </w:r>
      <w:r w:rsidRPr="00B90785">
        <w:t>/20</w:t>
      </w:r>
      <w:r>
        <w:t>22</w:t>
      </w:r>
      <w:r w:rsidRPr="00B90785">
        <w:t xml:space="preserve">, 40986411, Jaroslav </w:t>
      </w:r>
      <w:proofErr w:type="spellStart"/>
      <w:r w:rsidRPr="00B90785">
        <w:t>Randják</w:t>
      </w:r>
      <w:proofErr w:type="spellEnd"/>
      <w:r w:rsidRPr="00B90785">
        <w:t xml:space="preserve">, Radová 443, Rabča, </w:t>
      </w:r>
      <w:r>
        <w:t xml:space="preserve">86,40 </w:t>
      </w:r>
      <w:r w:rsidRPr="00B90785">
        <w:t xml:space="preserve">€, Objednávame si u Vás </w:t>
      </w:r>
      <w:r>
        <w:t xml:space="preserve">toner </w:t>
      </w:r>
      <w:r w:rsidR="00FA5F37">
        <w:t>HP CE 505X/CF280x 3 ks</w:t>
      </w:r>
    </w:p>
    <w:p w14:paraId="06EDA1A9" w14:textId="43A4BA46" w:rsidR="008B5028" w:rsidRPr="00B90785" w:rsidRDefault="008B5028" w:rsidP="000B17CC">
      <w:pPr>
        <w:pStyle w:val="Normlnywebov"/>
        <w:shd w:val="clear" w:color="auto" w:fill="FFFFFF"/>
        <w:spacing w:line="360" w:lineRule="atLeast"/>
      </w:pPr>
      <w:r>
        <w:lastRenderedPageBreak/>
        <w:t xml:space="preserve">64/2022, 44413467, B2B Partner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Šulekova</w:t>
      </w:r>
      <w:proofErr w:type="spellEnd"/>
      <w:r>
        <w:t xml:space="preserve"> 2, Bratislava, 754,38 €, Objednávame si u Vás plechová policová skriňa 1 ks, skriňa archivačná 1 ks</w:t>
      </w:r>
    </w:p>
    <w:p w14:paraId="70597DB2" w14:textId="1CE7D035" w:rsidR="00B26A48" w:rsidRPr="00B26A48" w:rsidRDefault="00B26A48" w:rsidP="00B26A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65</w:t>
      </w:r>
      <w:r w:rsidRPr="00B26A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B26A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36732290, </w:t>
      </w:r>
      <w:proofErr w:type="spellStart"/>
      <w:r w:rsidRPr="00B26A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Herplast</w:t>
      </w:r>
      <w:proofErr w:type="spellEnd"/>
      <w:r w:rsidRPr="00B26A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Oravská Polhora 746,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1079,23</w:t>
      </w:r>
      <w:r w:rsidRPr="00B26A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26A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plastové okná, dvere a doplnky 2 ks</w:t>
      </w:r>
    </w:p>
    <w:p w14:paraId="5518B3A2" w14:textId="7C5623A1" w:rsidR="0090055C" w:rsidRDefault="0090055C" w:rsidP="0090055C">
      <w:pPr>
        <w:pStyle w:val="Normlnywebov"/>
        <w:shd w:val="clear" w:color="auto" w:fill="FFFFFF"/>
        <w:spacing w:line="360" w:lineRule="atLeast"/>
      </w:pPr>
      <w:r>
        <w:t>66</w:t>
      </w:r>
      <w:r w:rsidRPr="00B90785">
        <w:t>/20</w:t>
      </w:r>
      <w:r>
        <w:t>22</w:t>
      </w:r>
      <w:r w:rsidRPr="00B90785">
        <w:t xml:space="preserve">, 40986411, Jaroslav </w:t>
      </w:r>
      <w:proofErr w:type="spellStart"/>
      <w:r w:rsidRPr="00B90785">
        <w:t>Randják</w:t>
      </w:r>
      <w:proofErr w:type="spellEnd"/>
      <w:r w:rsidRPr="00B90785">
        <w:t xml:space="preserve">, Radová 443, Rabča, </w:t>
      </w:r>
      <w:r>
        <w:t xml:space="preserve">86,40 </w:t>
      </w:r>
      <w:r w:rsidRPr="00B90785">
        <w:t>€, Objednávame si u</w:t>
      </w:r>
      <w:r w:rsidR="000205DE">
        <w:t> </w:t>
      </w:r>
      <w:r w:rsidRPr="00B90785">
        <w:t>Vás</w:t>
      </w:r>
      <w:r w:rsidR="000205DE">
        <w:t xml:space="preserve"> Brother MFC 1 ks,</w:t>
      </w:r>
      <w:r w:rsidRPr="00B90785">
        <w:t xml:space="preserve"> </w:t>
      </w:r>
      <w:r>
        <w:t xml:space="preserve">toner </w:t>
      </w:r>
      <w:r w:rsidR="000205DE">
        <w:t xml:space="preserve">TN 1 </w:t>
      </w:r>
      <w:r>
        <w:t>ks</w:t>
      </w:r>
      <w:r w:rsidR="000205DE">
        <w:t>, inštalácia tlačiarne</w:t>
      </w:r>
    </w:p>
    <w:p w14:paraId="2C46C652" w14:textId="74EC900A" w:rsidR="000205DE" w:rsidRDefault="000205DE" w:rsidP="000205DE">
      <w:pPr>
        <w:pStyle w:val="Normlnywebov"/>
        <w:shd w:val="clear" w:color="auto" w:fill="FFFFFF"/>
        <w:spacing w:line="360" w:lineRule="atLeast"/>
      </w:pPr>
      <w:r>
        <w:t>67/</w:t>
      </w:r>
      <w:r w:rsidRPr="00CE7FD0">
        <w:t>202</w:t>
      </w:r>
      <w:r>
        <w:t>2</w:t>
      </w:r>
      <w:r w:rsidRPr="00CE7FD0">
        <w:t xml:space="preserve">, 33247421, Garbiar Stavebniny, Školská 366, Liesek, </w:t>
      </w:r>
      <w:r>
        <w:t xml:space="preserve">177,57 </w:t>
      </w:r>
      <w:r w:rsidRPr="00CE7FD0">
        <w:t xml:space="preserve">€, Objednávame si u Vás </w:t>
      </w:r>
      <w:r>
        <w:t xml:space="preserve">stavebný materiál podľa prílohy             </w:t>
      </w:r>
    </w:p>
    <w:p w14:paraId="5124A4C2" w14:textId="76FDA1A7" w:rsidR="007866F2" w:rsidRDefault="007866F2" w:rsidP="007866F2">
      <w:pPr>
        <w:pStyle w:val="Normlnywebov"/>
        <w:shd w:val="clear" w:color="auto" w:fill="FFFFFF"/>
        <w:spacing w:line="360" w:lineRule="atLeast"/>
      </w:pPr>
      <w:r>
        <w:t xml:space="preserve">68/2022, ŠJ </w:t>
      </w:r>
      <w:r w:rsidRPr="00720E9B">
        <w:t>1</w:t>
      </w:r>
      <w:r>
        <w:t>4272377, BORTEX, Miestneho priemyslu 571, Námestovo, 164,77 €, Objednávame si u Vás čistiace potreby</w:t>
      </w:r>
    </w:p>
    <w:p w14:paraId="68E2D3C2" w14:textId="6E0E9983" w:rsidR="007866F2" w:rsidRPr="004E19E4" w:rsidRDefault="007866F2" w:rsidP="007866F2">
      <w:pPr>
        <w:pStyle w:val="Normlnywebov"/>
        <w:shd w:val="clear" w:color="auto" w:fill="FFFFFF"/>
        <w:spacing w:line="360" w:lineRule="atLeast"/>
      </w:pPr>
      <w:r>
        <w:t>69/2022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>., Hlavná 715, Rabča, 15,05</w:t>
      </w:r>
      <w:r w:rsidRPr="004E19E4">
        <w:t xml:space="preserve"> €,  Objednávame si u Vás </w:t>
      </w:r>
      <w:r>
        <w:t>stavebný materiál podľa rozpisu</w:t>
      </w:r>
    </w:p>
    <w:p w14:paraId="6289E254" w14:textId="5E96E8A4" w:rsidR="009C211F" w:rsidRDefault="009C211F" w:rsidP="009C211F">
      <w:pPr>
        <w:pStyle w:val="Normlnywebov"/>
        <w:shd w:val="clear" w:color="auto" w:fill="FFFFFF"/>
        <w:spacing w:line="360" w:lineRule="atLeast"/>
      </w:pPr>
      <w:r>
        <w:t xml:space="preserve">70/2022, 40337189, Milan </w:t>
      </w:r>
      <w:proofErr w:type="spellStart"/>
      <w:r>
        <w:t>Balcerčík</w:t>
      </w:r>
      <w:proofErr w:type="spellEnd"/>
      <w:r>
        <w:t xml:space="preserve">, Oravské Veselé 475, 1 192,68 €, Objednávame si u Vás </w:t>
      </w:r>
      <w:proofErr w:type="spellStart"/>
      <w:r>
        <w:t>kurenárske</w:t>
      </w:r>
      <w:proofErr w:type="spellEnd"/>
      <w:r>
        <w:t xml:space="preserve"> práce na stavbe MŠ</w:t>
      </w:r>
    </w:p>
    <w:p w14:paraId="3739DB46" w14:textId="6EA98108" w:rsidR="00F96B4D" w:rsidRDefault="00F96B4D" w:rsidP="00F96B4D">
      <w:pPr>
        <w:pStyle w:val="Normlnywebov"/>
        <w:shd w:val="clear" w:color="auto" w:fill="FFFFFF"/>
        <w:spacing w:line="360" w:lineRule="atLeast"/>
      </w:pPr>
      <w:r>
        <w:t xml:space="preserve">71/2022, 47400072, Garbiar Stavebniny, </w:t>
      </w:r>
      <w:proofErr w:type="spellStart"/>
      <w:r>
        <w:t>Vojtaššáková</w:t>
      </w:r>
      <w:proofErr w:type="spellEnd"/>
      <w:r>
        <w:t xml:space="preserve"> 846, Tvrdošín, 758,03</w:t>
      </w:r>
      <w:r w:rsidRPr="00816034">
        <w:t xml:space="preserve"> €</w:t>
      </w:r>
      <w:r>
        <w:t>,</w:t>
      </w:r>
      <w:r w:rsidRPr="00816034">
        <w:t xml:space="preserve"> Objednávame si u</w:t>
      </w:r>
      <w:r>
        <w:t> </w:t>
      </w:r>
      <w:r w:rsidRPr="00816034">
        <w:t>Vás</w:t>
      </w:r>
      <w:r>
        <w:t xml:space="preserve"> stavebný materiál </w:t>
      </w:r>
    </w:p>
    <w:p w14:paraId="1FC3E311" w14:textId="59D71D93" w:rsidR="003F3B38" w:rsidRPr="00403771" w:rsidRDefault="003F3B38" w:rsidP="003F3B38">
      <w:pPr>
        <w:pStyle w:val="Normlnywebov"/>
        <w:shd w:val="clear" w:color="auto" w:fill="FFFFFF"/>
        <w:spacing w:line="360" w:lineRule="atLeast"/>
      </w:pPr>
      <w:r>
        <w:t xml:space="preserve">72/2022, 48157155, BOZPOKOL </w:t>
      </w:r>
      <w:proofErr w:type="spellStart"/>
      <w:r>
        <w:t>s.r.o</w:t>
      </w:r>
      <w:proofErr w:type="spellEnd"/>
      <w:r>
        <w:t xml:space="preserve">., Novoť 157, 120 €, </w:t>
      </w:r>
      <w:r w:rsidRPr="00403771">
        <w:t>Objednávame si u</w:t>
      </w:r>
      <w:r>
        <w:t> </w:t>
      </w:r>
      <w:r w:rsidRPr="00403771">
        <w:t>Vás</w:t>
      </w:r>
      <w:r>
        <w:t xml:space="preserve"> výchova a vzdelávanie samostatných elektrotechnikov</w:t>
      </w:r>
    </w:p>
    <w:p w14:paraId="5BFBF341" w14:textId="13ED3A01" w:rsidR="003F3B38" w:rsidRPr="00CE7FD0" w:rsidRDefault="003F3B38" w:rsidP="003F3B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73/2022, 40744680, Pavol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Kolenčík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Novoť 157, Novoť, 300 €, Objednávame si u Vás vykonávanie činnosti koordinátora bezpečnosti, požiarnej zbrojnice</w:t>
      </w:r>
    </w:p>
    <w:p w14:paraId="124EB05B" w14:textId="7D5E334E" w:rsidR="003F3B38" w:rsidRPr="00403771" w:rsidRDefault="003F3B38" w:rsidP="003F3B38">
      <w:pPr>
        <w:pStyle w:val="Normlnywebov"/>
        <w:shd w:val="clear" w:color="auto" w:fill="FFFFFF"/>
        <w:spacing w:line="360" w:lineRule="atLeast"/>
      </w:pPr>
      <w:r>
        <w:t xml:space="preserve">74/2022, 48157155, BOZPOKOL </w:t>
      </w:r>
      <w:proofErr w:type="spellStart"/>
      <w:r>
        <w:t>s.r.o</w:t>
      </w:r>
      <w:proofErr w:type="spellEnd"/>
      <w:r>
        <w:t xml:space="preserve">., Novoť 157, 120 €, </w:t>
      </w:r>
      <w:r w:rsidRPr="00403771">
        <w:t>Objednávame si u</w:t>
      </w:r>
      <w:r>
        <w:t> </w:t>
      </w:r>
      <w:r w:rsidRPr="00403771">
        <w:t>Vás</w:t>
      </w:r>
      <w:r>
        <w:t xml:space="preserve"> vzdelávanie dohľadu nad pracovnými podmienkami prvá pomoc MŠ</w:t>
      </w:r>
    </w:p>
    <w:p w14:paraId="768D2AED" w14:textId="76E32FE0" w:rsidR="007B1610" w:rsidRPr="001F639B" w:rsidRDefault="00D92D70" w:rsidP="00A35CC1">
      <w:pPr>
        <w:pStyle w:val="Normlnywebov"/>
        <w:shd w:val="clear" w:color="auto" w:fill="FFFFFF"/>
        <w:spacing w:line="360" w:lineRule="atLeast"/>
      </w:pPr>
      <w:r w:rsidRPr="001F639B">
        <w:t>75/2022, 31382789, GAZDA, spol. s </w:t>
      </w:r>
      <w:proofErr w:type="spellStart"/>
      <w:r w:rsidRPr="001F639B">
        <w:t>r.o</w:t>
      </w:r>
      <w:proofErr w:type="spellEnd"/>
      <w:r w:rsidRPr="001F639B">
        <w:t>., Hodonínska 7/A, Bratislava, 88,72 €, Objednávam si u Vás pastorok kolesa 4 ks, koleso zadné 2 ks</w:t>
      </w:r>
    </w:p>
    <w:p w14:paraId="734A9650" w14:textId="1C14136C" w:rsidR="001F639B" w:rsidRPr="001F639B" w:rsidRDefault="001F639B" w:rsidP="001F63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639B">
        <w:rPr>
          <w:rFonts w:ascii="Times New Roman" w:hAnsi="Times New Roman" w:cs="Times New Roman"/>
          <w:sz w:val="24"/>
          <w:szCs w:val="24"/>
        </w:rPr>
        <w:t xml:space="preserve">76/2022, </w:t>
      </w:r>
      <w:r w:rsidRPr="001F63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00314862, Martin Svetlošák, Hlavná 2/4, Klin, 499 €, Objednávame si u Vás odvlhčovač vzduchu GBT 1 ks</w:t>
      </w:r>
    </w:p>
    <w:p w14:paraId="343982DA" w14:textId="77777777" w:rsidR="00B34521" w:rsidRDefault="001F639B" w:rsidP="00B345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6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39B">
        <w:rPr>
          <w:rFonts w:ascii="Times New Roman" w:hAnsi="Times New Roman" w:cs="Times New Roman"/>
          <w:sz w:val="24"/>
          <w:szCs w:val="24"/>
        </w:rPr>
        <w:t xml:space="preserve">/2022, </w:t>
      </w:r>
      <w:r w:rsidRPr="001F63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00314862, Martin </w:t>
      </w:r>
      <w:proofErr w:type="spellStart"/>
      <w:r w:rsidRPr="001F63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Svetlošák</w:t>
      </w:r>
      <w:proofErr w:type="spellEnd"/>
      <w:r w:rsidRPr="001F63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Hlavná 2/4, Klin,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1 304,40</w:t>
      </w:r>
      <w:r w:rsidRPr="001F63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F63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dvere plne bezpečnostné 1 ks, plné EW 1 ks, plné EW30 1 ks, kľučka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ks, kľučka špeciál 1 ks, vložka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 ks,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kukátko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ks</w:t>
      </w:r>
    </w:p>
    <w:p w14:paraId="124F0FD6" w14:textId="53AC155D" w:rsidR="00B34521" w:rsidRPr="00B34521" w:rsidRDefault="00B34521" w:rsidP="00B345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4521">
        <w:rPr>
          <w:rFonts w:ascii="Times New Roman" w:hAnsi="Times New Roman" w:cs="Times New Roman"/>
          <w:sz w:val="24"/>
          <w:szCs w:val="24"/>
        </w:rPr>
        <w:t xml:space="preserve">78/2022, 35790253, Petit Press, a. s. divízia týždenníkov, o. z., </w:t>
      </w:r>
      <w:proofErr w:type="spellStart"/>
      <w:r w:rsidRPr="00B34521">
        <w:rPr>
          <w:rFonts w:ascii="Times New Roman" w:hAnsi="Times New Roman" w:cs="Times New Roman"/>
          <w:sz w:val="24"/>
          <w:szCs w:val="24"/>
        </w:rPr>
        <w:t>Lazaretská</w:t>
      </w:r>
      <w:proofErr w:type="spellEnd"/>
      <w:r w:rsidRPr="00B34521">
        <w:rPr>
          <w:rFonts w:ascii="Times New Roman" w:hAnsi="Times New Roman" w:cs="Times New Roman"/>
          <w:sz w:val="24"/>
          <w:szCs w:val="24"/>
        </w:rPr>
        <w:t xml:space="preserve"> 12, 811 08 Bratislava,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34521">
        <w:rPr>
          <w:rFonts w:ascii="Times New Roman" w:hAnsi="Times New Roman" w:cs="Times New Roman"/>
          <w:sz w:val="24"/>
          <w:szCs w:val="24"/>
        </w:rPr>
        <w:t xml:space="preserve"> €, Objednávame si u Vás inzerciu </w:t>
      </w:r>
      <w:r>
        <w:rPr>
          <w:rFonts w:ascii="Times New Roman" w:hAnsi="Times New Roman" w:cs="Times New Roman"/>
          <w:sz w:val="24"/>
          <w:szCs w:val="24"/>
        </w:rPr>
        <w:t>MY Tvrdošín 50 vydaní</w:t>
      </w:r>
    </w:p>
    <w:p w14:paraId="2B2C9910" w14:textId="28291436" w:rsidR="00B34521" w:rsidRPr="001F6675" w:rsidRDefault="00B34521" w:rsidP="00B345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F6675">
        <w:rPr>
          <w:rFonts w:ascii="Times New Roman" w:hAnsi="Times New Roman" w:cs="Times New Roman"/>
          <w:sz w:val="24"/>
          <w:szCs w:val="24"/>
        </w:rPr>
        <w:t xml:space="preserve">9/2022, </w:t>
      </w:r>
      <w:r w:rsidRPr="001F66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43931111, ZNAČKY, J. </w:t>
      </w:r>
      <w:proofErr w:type="spellStart"/>
      <w:r w:rsidRPr="001F66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Ťatliaka</w:t>
      </w:r>
      <w:proofErr w:type="spellEnd"/>
      <w:r w:rsidRPr="001F66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1785, Dolný Kubín, 159,60 €, Objednávame si u Vás cestné značenie</w:t>
      </w:r>
    </w:p>
    <w:p w14:paraId="5050DEEE" w14:textId="05B73A43" w:rsidR="007B1610" w:rsidRPr="00B34521" w:rsidRDefault="00C75347" w:rsidP="00A35CC1">
      <w:pPr>
        <w:pStyle w:val="Normlnywebov"/>
        <w:shd w:val="clear" w:color="auto" w:fill="FFFFFF"/>
        <w:spacing w:line="360" w:lineRule="atLeast"/>
      </w:pPr>
      <w:bookmarkStart w:id="10" w:name="_Hlk105410133"/>
      <w:r>
        <w:t>80/2022, 30372704, Tibor Farkaš, Vinohrady 998/5, Vráble, 160 €, Objednávame si u Vás obrusy 20 ks</w:t>
      </w:r>
    </w:p>
    <w:bookmarkEnd w:id="10"/>
    <w:p w14:paraId="5526FE43" w14:textId="2AAC6043" w:rsidR="00A025D8" w:rsidRDefault="00A025D8" w:rsidP="00A025D8">
      <w:pPr>
        <w:pStyle w:val="Normlnywebov"/>
        <w:shd w:val="clear" w:color="auto" w:fill="FFFFFF"/>
        <w:spacing w:line="360" w:lineRule="atLeast"/>
      </w:pPr>
      <w:r>
        <w:t xml:space="preserve">81/2022, PL 651-17-18-256, </w:t>
      </w:r>
      <w:proofErr w:type="spellStart"/>
      <w:r>
        <w:t>ImaGO</w:t>
      </w:r>
      <w:proofErr w:type="spellEnd"/>
      <w:r>
        <w:t xml:space="preserve">! </w:t>
      </w:r>
      <w:proofErr w:type="spellStart"/>
      <w:r>
        <w:t>Polska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</w:t>
      </w:r>
      <w:proofErr w:type="spellStart"/>
      <w:r>
        <w:t>o.o.Sp.k</w:t>
      </w:r>
      <w:proofErr w:type="spellEnd"/>
      <w:r>
        <w:t xml:space="preserve">., ul. </w:t>
      </w:r>
      <w:proofErr w:type="spellStart"/>
      <w:r>
        <w:t>Szczyglów</w:t>
      </w:r>
      <w:proofErr w:type="spellEnd"/>
      <w:r>
        <w:t xml:space="preserve"> 50, 44-200 </w:t>
      </w:r>
      <w:proofErr w:type="spellStart"/>
      <w:r>
        <w:t>Rybnik</w:t>
      </w:r>
      <w:proofErr w:type="spellEnd"/>
      <w:r>
        <w:t>, 89 €, Objednávam si u Vás elektronická vizitka, nálepky</w:t>
      </w:r>
    </w:p>
    <w:p w14:paraId="137B4BBE" w14:textId="1220226C" w:rsidR="007B1610" w:rsidRPr="001F639B" w:rsidRDefault="00D10FAC" w:rsidP="00A35CC1">
      <w:pPr>
        <w:pStyle w:val="Normlnywebov"/>
        <w:shd w:val="clear" w:color="auto" w:fill="FFFFFF"/>
        <w:spacing w:line="360" w:lineRule="atLeast"/>
      </w:pPr>
      <w:r>
        <w:lastRenderedPageBreak/>
        <w:t xml:space="preserve">82/2022, MŠ 35908718, RAABE, Heydukova 12/14, Bratislava, 108 €, Objednávame si u Vás škola a stravovanie ročné predplatné 1. 9. 2022 - 30. 6. 2023 </w:t>
      </w:r>
    </w:p>
    <w:p w14:paraId="59D5F633" w14:textId="32C82B74" w:rsidR="00130E7A" w:rsidRDefault="00130E7A" w:rsidP="00130E7A">
      <w:pPr>
        <w:pStyle w:val="Normlnywebov"/>
        <w:shd w:val="clear" w:color="auto" w:fill="FFFFFF"/>
        <w:spacing w:line="360" w:lineRule="atLeast"/>
      </w:pPr>
      <w:r>
        <w:t xml:space="preserve">83/2022, 36761371, JAFFA,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Kliňanská</w:t>
      </w:r>
      <w:proofErr w:type="spellEnd"/>
      <w:r>
        <w:t xml:space="preserve"> cesta 1251, Námestovo, 211,82 €, Objednávame si u Vás stavebný materiál podľa prílohy</w:t>
      </w:r>
    </w:p>
    <w:p w14:paraId="015CBD52" w14:textId="70077FDD" w:rsidR="00F86B6B" w:rsidRDefault="00F86B6B" w:rsidP="00F86B6B">
      <w:pPr>
        <w:pStyle w:val="Normlnywebov"/>
        <w:shd w:val="clear" w:color="auto" w:fill="FFFFFF"/>
        <w:spacing w:line="360" w:lineRule="atLeast"/>
      </w:pPr>
      <w:r>
        <w:t>8</w:t>
      </w:r>
      <w:r>
        <w:t>4</w:t>
      </w:r>
      <w:r>
        <w:t xml:space="preserve">/2022, 36761371, JAFFA,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Kliňanská</w:t>
      </w:r>
      <w:proofErr w:type="spellEnd"/>
      <w:r>
        <w:t xml:space="preserve"> cesta 1251, Námestovo, 2</w:t>
      </w:r>
      <w:r>
        <w:t>8,02</w:t>
      </w:r>
      <w:r>
        <w:t xml:space="preserve"> €, Objednávame si u Vás stavebný materiál podľa prílohy</w:t>
      </w:r>
    </w:p>
    <w:p w14:paraId="60CC1100" w14:textId="59F6E98C" w:rsidR="007B1610" w:rsidRDefault="00F86B6B" w:rsidP="00A35CC1">
      <w:pPr>
        <w:pStyle w:val="Normlnywebov"/>
        <w:shd w:val="clear" w:color="auto" w:fill="FFFFFF"/>
        <w:spacing w:line="360" w:lineRule="atLeast"/>
      </w:pPr>
      <w:r>
        <w:t xml:space="preserve">85/2022, 47521139, GARDEN TEAM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Lombordiniho</w:t>
      </w:r>
      <w:proofErr w:type="spellEnd"/>
      <w:r>
        <w:t xml:space="preserve"> 1648, Bytča, 3 786,34 €, Objednávame si u Vás </w:t>
      </w:r>
      <w:proofErr w:type="spellStart"/>
      <w:r w:rsidR="007320FF">
        <w:t>vertidrein</w:t>
      </w:r>
      <w:proofErr w:type="spellEnd"/>
      <w:r w:rsidR="007320FF">
        <w:t xml:space="preserve"> </w:t>
      </w:r>
      <w:proofErr w:type="spellStart"/>
      <w:r w:rsidR="007320FF">
        <w:t>hlbkové</w:t>
      </w:r>
      <w:proofErr w:type="spellEnd"/>
      <w:r w:rsidR="007320FF">
        <w:t xml:space="preserve"> rozvoľnenie</w:t>
      </w:r>
      <w:r w:rsidR="0064716C">
        <w:t xml:space="preserve">, aplikácia piesku, piesok s dopravou, zapracovanie </w:t>
      </w:r>
      <w:proofErr w:type="spellStart"/>
      <w:r w:rsidR="0064716C">
        <w:t>aerifikačného</w:t>
      </w:r>
      <w:proofErr w:type="spellEnd"/>
      <w:r w:rsidR="0064716C">
        <w:t xml:space="preserve"> materiálu sieťou, hnojivo, aplikácia hnojiva </w:t>
      </w:r>
      <w:proofErr w:type="spellStart"/>
      <w:r w:rsidR="0064716C">
        <w:t>kolečkovým</w:t>
      </w:r>
      <w:proofErr w:type="spellEnd"/>
      <w:r w:rsidR="0064716C">
        <w:t xml:space="preserve"> </w:t>
      </w:r>
      <w:proofErr w:type="spellStart"/>
      <w:r w:rsidR="0064716C">
        <w:t>rozmetadlom</w:t>
      </w:r>
      <w:proofErr w:type="spellEnd"/>
      <w:r w:rsidR="0064716C">
        <w:t>, doprava</w:t>
      </w:r>
    </w:p>
    <w:p w14:paraId="32830D5C" w14:textId="3C0491F0" w:rsidR="007B1610" w:rsidRDefault="006917C5" w:rsidP="00A35CC1">
      <w:pPr>
        <w:pStyle w:val="Normlnywebov"/>
        <w:shd w:val="clear" w:color="auto" w:fill="FFFFFF"/>
        <w:spacing w:line="360" w:lineRule="atLeast"/>
      </w:pPr>
      <w:r>
        <w:t xml:space="preserve">86/2022, </w:t>
      </w:r>
      <w:r w:rsidR="00B85515">
        <w:t xml:space="preserve">51784386, KOVOZ SK </w:t>
      </w:r>
      <w:proofErr w:type="spellStart"/>
      <w:r w:rsidR="00B85515">
        <w:t>s.r.o</w:t>
      </w:r>
      <w:proofErr w:type="spellEnd"/>
      <w:r w:rsidR="00B85515">
        <w:t xml:space="preserve">, Priemyselná 717, Bobrov, 9 230,40 €, Objednávame si u Vás oceľové schodiskové rameno, </w:t>
      </w:r>
      <w:proofErr w:type="spellStart"/>
      <w:r w:rsidR="00B85515">
        <w:t>pozink</w:t>
      </w:r>
      <w:proofErr w:type="spellEnd"/>
      <w:r w:rsidR="00B85515">
        <w:t xml:space="preserve">. 1 100 kg, rošty k schodisku 1 </w:t>
      </w:r>
      <w:proofErr w:type="spellStart"/>
      <w:r w:rsidR="00B85515">
        <w:t>k</w:t>
      </w:r>
      <w:r w:rsidR="00CF7A8C">
        <w:t>pl</w:t>
      </w:r>
      <w:proofErr w:type="spellEnd"/>
      <w:r w:rsidR="00B85515">
        <w:t>, zábradlie oceľové pozinkované</w:t>
      </w:r>
      <w:r w:rsidR="00CF7A8C">
        <w:t xml:space="preserve"> 13,20 m</w:t>
      </w:r>
      <w:r w:rsidR="00B85515">
        <w:t>, oceľový prístrešok nad schodisko</w:t>
      </w:r>
      <w:r w:rsidR="00CF7A8C">
        <w:t xml:space="preserve"> 480 kg</w:t>
      </w:r>
    </w:p>
    <w:p w14:paraId="030A185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920E75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AEE1D1F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7317DD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DBEA1A4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36F21BA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208484BE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1950F3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858490B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41182CC5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B6ABDF5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A6818E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647CBB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23A1976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ECE62E3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75954F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E0BA8A9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6FA56FE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0F2275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B16FEDF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D847261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4810079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2BB2623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10B2F7DE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3CDBA989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5203B4DA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733DDEFE" w14:textId="77777777"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27A0A146" w14:textId="77777777"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06"/>
    <w:rsid w:val="00014597"/>
    <w:rsid w:val="000205DE"/>
    <w:rsid w:val="00075F08"/>
    <w:rsid w:val="00076800"/>
    <w:rsid w:val="000B17CC"/>
    <w:rsid w:val="000D2283"/>
    <w:rsid w:val="0010338C"/>
    <w:rsid w:val="00107CAE"/>
    <w:rsid w:val="001101B4"/>
    <w:rsid w:val="00130E7A"/>
    <w:rsid w:val="00131EE3"/>
    <w:rsid w:val="00172C14"/>
    <w:rsid w:val="00176D16"/>
    <w:rsid w:val="00184380"/>
    <w:rsid w:val="001D1085"/>
    <w:rsid w:val="001D56CC"/>
    <w:rsid w:val="001F639B"/>
    <w:rsid w:val="001F6675"/>
    <w:rsid w:val="00260004"/>
    <w:rsid w:val="002B5C52"/>
    <w:rsid w:val="002E669B"/>
    <w:rsid w:val="00341F07"/>
    <w:rsid w:val="00362C92"/>
    <w:rsid w:val="00372624"/>
    <w:rsid w:val="003C494E"/>
    <w:rsid w:val="003C570B"/>
    <w:rsid w:val="003F3B38"/>
    <w:rsid w:val="00403771"/>
    <w:rsid w:val="004129F0"/>
    <w:rsid w:val="00446357"/>
    <w:rsid w:val="004508B1"/>
    <w:rsid w:val="004508EC"/>
    <w:rsid w:val="00456CA0"/>
    <w:rsid w:val="00471C55"/>
    <w:rsid w:val="004766A8"/>
    <w:rsid w:val="004A42BF"/>
    <w:rsid w:val="004E19E4"/>
    <w:rsid w:val="00512E62"/>
    <w:rsid w:val="005158E9"/>
    <w:rsid w:val="00522F1D"/>
    <w:rsid w:val="00543085"/>
    <w:rsid w:val="00551299"/>
    <w:rsid w:val="005D49B1"/>
    <w:rsid w:val="0061536D"/>
    <w:rsid w:val="0063694B"/>
    <w:rsid w:val="0064716C"/>
    <w:rsid w:val="00664FF8"/>
    <w:rsid w:val="0066619E"/>
    <w:rsid w:val="00682D54"/>
    <w:rsid w:val="006917C5"/>
    <w:rsid w:val="006A17C9"/>
    <w:rsid w:val="006B3CA8"/>
    <w:rsid w:val="006C607C"/>
    <w:rsid w:val="006E051E"/>
    <w:rsid w:val="00702FE7"/>
    <w:rsid w:val="007045A1"/>
    <w:rsid w:val="0071232D"/>
    <w:rsid w:val="007320FF"/>
    <w:rsid w:val="00733E1C"/>
    <w:rsid w:val="0075323D"/>
    <w:rsid w:val="0078002A"/>
    <w:rsid w:val="007866F2"/>
    <w:rsid w:val="00790B03"/>
    <w:rsid w:val="007B1610"/>
    <w:rsid w:val="007D48CF"/>
    <w:rsid w:val="007D59BF"/>
    <w:rsid w:val="007F6F2F"/>
    <w:rsid w:val="008060C9"/>
    <w:rsid w:val="00806CBE"/>
    <w:rsid w:val="008213C6"/>
    <w:rsid w:val="008522DE"/>
    <w:rsid w:val="00857FC2"/>
    <w:rsid w:val="00865706"/>
    <w:rsid w:val="008B5028"/>
    <w:rsid w:val="008B6F3D"/>
    <w:rsid w:val="0090055C"/>
    <w:rsid w:val="0090262A"/>
    <w:rsid w:val="00911365"/>
    <w:rsid w:val="00916B17"/>
    <w:rsid w:val="0092352B"/>
    <w:rsid w:val="0093774F"/>
    <w:rsid w:val="0094610D"/>
    <w:rsid w:val="00954B89"/>
    <w:rsid w:val="00957194"/>
    <w:rsid w:val="009620F4"/>
    <w:rsid w:val="00993AFC"/>
    <w:rsid w:val="009B7B11"/>
    <w:rsid w:val="009C211F"/>
    <w:rsid w:val="009D49E3"/>
    <w:rsid w:val="009E1333"/>
    <w:rsid w:val="009E582E"/>
    <w:rsid w:val="009F0F30"/>
    <w:rsid w:val="00A025D8"/>
    <w:rsid w:val="00A031F5"/>
    <w:rsid w:val="00A15D48"/>
    <w:rsid w:val="00A35CC1"/>
    <w:rsid w:val="00A40742"/>
    <w:rsid w:val="00A42FC7"/>
    <w:rsid w:val="00A735F6"/>
    <w:rsid w:val="00A82F92"/>
    <w:rsid w:val="00A867C0"/>
    <w:rsid w:val="00AA5AD8"/>
    <w:rsid w:val="00AD38FE"/>
    <w:rsid w:val="00B119F3"/>
    <w:rsid w:val="00B21A93"/>
    <w:rsid w:val="00B26A48"/>
    <w:rsid w:val="00B3089E"/>
    <w:rsid w:val="00B34521"/>
    <w:rsid w:val="00B4701C"/>
    <w:rsid w:val="00B537CF"/>
    <w:rsid w:val="00B64C8F"/>
    <w:rsid w:val="00B65713"/>
    <w:rsid w:val="00B85515"/>
    <w:rsid w:val="00B90796"/>
    <w:rsid w:val="00BB2083"/>
    <w:rsid w:val="00BB258D"/>
    <w:rsid w:val="00BD5E77"/>
    <w:rsid w:val="00BE233F"/>
    <w:rsid w:val="00BE6E00"/>
    <w:rsid w:val="00BF324D"/>
    <w:rsid w:val="00C079C8"/>
    <w:rsid w:val="00C35D1A"/>
    <w:rsid w:val="00C6596A"/>
    <w:rsid w:val="00C75347"/>
    <w:rsid w:val="00CA28E8"/>
    <w:rsid w:val="00CB7F7D"/>
    <w:rsid w:val="00CC5624"/>
    <w:rsid w:val="00CD40AC"/>
    <w:rsid w:val="00CE6AF2"/>
    <w:rsid w:val="00CF7A8C"/>
    <w:rsid w:val="00D10FAC"/>
    <w:rsid w:val="00D833B0"/>
    <w:rsid w:val="00D92D70"/>
    <w:rsid w:val="00DD4DD4"/>
    <w:rsid w:val="00DD544D"/>
    <w:rsid w:val="00E4570D"/>
    <w:rsid w:val="00E74407"/>
    <w:rsid w:val="00EA1BD4"/>
    <w:rsid w:val="00EA6B96"/>
    <w:rsid w:val="00F069E8"/>
    <w:rsid w:val="00F07E07"/>
    <w:rsid w:val="00F24579"/>
    <w:rsid w:val="00F34662"/>
    <w:rsid w:val="00F61AE5"/>
    <w:rsid w:val="00F74CFE"/>
    <w:rsid w:val="00F86B6B"/>
    <w:rsid w:val="00F96B4D"/>
    <w:rsid w:val="00FA5F37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59B"/>
  <w15:docId w15:val="{9300F4DA-8748-42A7-AA3D-40C813C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0377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23</cp:revision>
  <dcterms:created xsi:type="dcterms:W3CDTF">2020-04-15T20:52:00Z</dcterms:created>
  <dcterms:modified xsi:type="dcterms:W3CDTF">2022-06-07T07:24:00Z</dcterms:modified>
</cp:coreProperties>
</file>